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847" w:rsidRPr="006A0847" w:rsidRDefault="006A0847" w:rsidP="006A0847">
      <w:pPr>
        <w:shd w:val="clear" w:color="auto" w:fill="F7F7F7"/>
        <w:spacing w:after="150" w:line="36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A084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Андрей Платонович ПЛАТОНОВ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6A084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ЛЮБОВЬ К РОДИНЕ, ИЛИ ПУТЕШЕСТВИЕ ВОРОБЬЯ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6A084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(Сказочное происшествие)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Старый скрипач-музыкант любил играть у подножия памятника Пушкину. Этот памятник стоит в Москве, в начале Тверского бульвара, на нем написаны стихи, и со всех четырех сторон к нему подымаются мраморные ступени. Поднявшись по этим ступеням к самому пьедесталу, старый музыкант обращался лицом на бульвар, к дальним Никитским воротам, и трогал смычком струны на скрипке. У памятника сейчас же собирались дети, прохожие, чтецы газет из местного киоска, - и все они умолкали в ожидании музыки, потому что музыка утешает людей, она обещает им счастье и славную жизнь. Футляр со своей скрипки музыкант клал на землю против памятника, он был закрыт, и в нем лежал кусок черного хлеба и яблоко, чтобы можно было поесть, когда захочется.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Обыкновенно старик выходил играть под вечер, по первому сумраку. Для его музыки было полезней, чтоб в мире стало тише и темней. Беды от своей старости он не знал, потому что получал от государства пенсию и кормился достаточно. Но старик скучал от мысли, что он не приносит людям никакого добра, и поэтому добровольно ходил играть на бульвар. Там звуки его скрипки раздавались в воздухе, в сумраке, и хоть изредка они доходили до глубины человеческого сердца, трогая его нежной и мужественной силой, увлекавшей жить высшей, прекрасной жизнью. Некоторые слушатели музыки вынимали деньги, чтобы подарить их старику, но не знали, куда их положить: футляр от скрипки был закрыт, а сам музыкант находился высоко на подножии памятника, почти рядом с Пушкиным. Тогда люди клали гривенники и копейки на крышку футляра. Однако старик не хотел прикрывать свою нужду за счет искусства музыки; пряча скрипку обратно в футляр, он осыпал с него деньги на землю, не обращая внимания на их ценность. Уходил домой он поздно, иногда уже в полночь, когда народ становился редким, и лишь какой-нибудь случайный одинокий человек слушал его музыку. Но старик мог играть и для одного человека и доигрывал произведение до конца, пока слушатель не уходил, заплакав во тьме про себя. Может быть, у него было свое горе, встревоженное теперь песнью искусства, а может быть, ему стало совестно, что он живет неправильно, или просто он выпил вина...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 позднюю осень старик заметил, что на футляр, лежавший, как обычно, поодаль на земле, сел воробей. Музыкант удивился, что эта птичка еще не спит и даже в темноте вечера занята работой на свое пропитание. Правда, за день сейчас трудно накормиться: все деревья уже уснули на зиму, насекомые умерли, земля в городе гола и голодна, потому что лошади ходят редко и дворники враз убирают за ними навоз. Где, на самом деле, питаться в осень и в зиму воробью? Ведь и ветер в городе слаб и скуден меж домами, - он не держит воробья, когда тот простирает утомленные крылья, так что воробью приходится все время ими махать и трудиться.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lastRenderedPageBreak/>
        <w:t>Воробей, обследовав всю крышку футляра, ничего полезного на ней для себя не нашел. Тогда он пошевелил ножками денежные монеты, взял из них клювом самую мелкую бронзовую копейку и улетел с ней неизвестно куда. Значит, он не даром прилетал - хоть что-нибудь, а взял! Пусть живет и заботится, ему тоже надо существовать.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На другой вечер старый скрипач открыл футляр - на тот случай, что если прилетит вчерашний воробей, так он может покормиться мякотью хлеба, который лежал на дне футляра. Однако воробей не явился, наверно, он наелся где-нибудь в другом месте, а копейка ему не годилась никуда.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Старик все же терпеливо ожидал воробья, и на четвертые сутки он опять увидел его. Воробей без помехи сел на хлеб в футляре и по-деловому начал клевать готовую пищу. Музыкант сошел с памятника, приблизился к футляру и тихо рассмотрел небольшую птичку. Воробей был взлохмаченный, головастый, и многие перья его поседели; время от времени он бдительно поглядывал по сторонам, чтобы с точностью видеть врага и друга, и музыкант удивился его спокойным, разумным глазам. Должно быть, этот воробей был очень стар или несчастен, потому что он успел уже нажить себе большой ум от горя, беды и долголетия.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Несколько дней воробей не появлялся на бульваре; тем временем выпал чистый снег и подморозило. Старик, перед тем как идти на бульвар, ежедневно крошил в футляр скрипки мягкий теплый хлеб. Стоя на высоте подножия памятника, играя нежную мелодию, старик постоянно следил взором за своим открытым футляром, за ближними дорожками и умершими кустами цветов на летней клумбе. Музыкант ожидал воробья и тосковал по нем: где он теперь сидит и согревается, что он ест на холодном снегу? Тихо и светло горели фонари вокруг памятника Пушкину, красивые чистые люди, освещенные электричеством и снегом, мягко проходили мимо памятника, удаляясь по своим важным и счастливым делам. Старик играл дальше, скрывая в себе жалкое чувство печали по небольшой усердной птичке, которая жила сейчас где-то и изнемогала.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Но прошло еще пять дней, а воробей все не прилетал гостить к памятнику Пушкину. Старый скрипач по-прежнему оставлял для него открытый футляр с накрошенным хлебом, однако чувство музыканта уже затомилось от ожидания, и он стал забывать воробья. Старику многое пришлось забыть в своей жизни безвозвратно. И скрипач перестал крошить хлеб, он теперь лежал в футляре целым куском, и только крышку музыкант оставлял открытой.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* * *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 xml:space="preserve">В глубине зимы, близ полуночи, началась однажды поземка. Старик играл последней вещью "Зимнюю дорогу" Шуберта и собирался затем уходить на покой. В тот час из середины ветра и снега появился знакомый седой воробей. Он сел тонкими, ничтожными лапками на морозный снег; потом походил немного вокруг футляра, задуваемый по всему телу вихрями, но равнодушный к ним и безбоязненный, - и перелетел внутрь футляра. Там воробей начал клевать хлеб, почти зарывшись в его теплую </w:t>
      </w:r>
      <w:r w:rsidRPr="0072358E">
        <w:rPr>
          <w:color w:val="222222"/>
          <w:sz w:val="28"/>
          <w:szCs w:val="28"/>
        </w:rPr>
        <w:lastRenderedPageBreak/>
        <w:t>мякоть. Он ел долго, наверно целых полчаса времени; уже метель почти полностью засыпала снегом помещение футляра, а воробей все еще шевелился внутри снега, работая над своей пищей. Значит, он умел наедаться надолго. Старик подошел к футляру со скрипкой и смычком и долго ожидал среди вихря, когда воробей освободит футляр. Наконец воробей выбрался наружу, почистился в маленьком снежном сугробе, кратко проговорил что-то и убежал пешком к себе на ночлег, не захотев лететь по холодному ветру, чтобы не тратить напрасно свою силу.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На следующий вечер тот же воробей опять прибыл к памятнику Пушкину; он сразу же опустился в футляр и стал клевать готовый хлеб. Старик глядел на него с высоты подножия памятника, играл оттуда музыку на скрипке и чувствовал добро в своем сердце. В этот вечер погода стояла тихая, словно усталая после вчерашней едкой поземки. Наевшись, воробей высоко взлетел из футляра и пробормотал в воздухе небольшую песню...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Утром долго не светало. Проснувшись в своей комнате, музыкант-пенсионер услышал пение вьюги за окном. Морозный, жесткий снег несся по переулку и застил дневной свет. На оконное стекло еще ночью, во тьме, легли замороженные леса и цветы неизвестной волшебной страны. Старик стал любоваться этой воодушевленной игрою природы, точно природа тоже томилась по лучшему счастью, подобно человеку и музыке.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Идти играть на Тверской бульвар сегодня уже не придется. Сегодня поет буря, и звуки скрипки будут слишком слабы. Все же старик под вечер оделся в пальто, обвязал себе голову и шею шалью, накрошил хлеба в карман и вышел наружу. С трудом, задыхаясь от затвердевшего холода и ветра, музыкант пошел по своему переулку к Тверскому бульвару. Безлюдно скрежетали обледенелые ветви деревьев на бульваре, и сам памятник уныло шелестел от трущегося по нем летящего снега. Старик хотел положить хлебные комки на ступеньку памятника, но увидел, что это бесполезно: буря тотчас же унесет хлеб, и снег засыплет его. Все равно музыкант оставил на ступени свой хлеб и видел, как он исчез в сумраке бури.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Вечером музыкант сидел дома один; он играл на своей скрипке, но некому было его слушать, и мелодия звучала плохо в пустоте комнаты, она трогала лишь одну-единственную душу скрипача, а этого было мало, или душа его стала бедной от старости лет. Он перестал играть. На улице шел поток урагана, - худо, наверно, теперь воробьям. Старик подошел к окну и послушал силу бури сквозь замороженное стекло. Неужели седой воробей и сейчас не побоится прилететь к памятнику Пушкину, чтобы поесть хлеба из футляра?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* * *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Седой воробей не испугался снежного урагана. Только он не полетел на Тверской бульвар, а пошел пешком, потому что внизу было немного тише и можно укрываться за местными сугробами снега и разными попутными предметами.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lastRenderedPageBreak/>
        <w:t>Воробей тщательно обследовал всю окрестность вокруг памятника Пушкину и даже порылся ножками в снегу, где обыкновенно стоял открытый футляр с хлебом. Несколько раз он пытался взлететь с подветренной стороны на голые, обдутые ступени памятника, чтобы поглядеть, не принес ли туда ураган каких-нибудь крошек или старых зерен; их можно было бы поймать и проглотить. Однако буря сразу брала воробья, как только он отрывался он снега, и несла его прочь, пока он не ударялся о ствол дерева или трамвайную мачту, и тогда воробей поскорее падал и зарывался в снег, чтобы согреться и отдохнуть. Вскоре воробей перестал надеяться на пищу. Он разгреб поглубже ямку в снегу, сжался в ней и задремал: лишь бы ему не замерзнуть и не умереть, а буря когда-нибудь кончится. Все-таки спал воробей осторожно, чутко, следя во сне за действием урагана. Среди сна и ночи воробей заметил, что снежный бугор, в котором он спал, пополз вместе с ним, а затем весь снег вокруг него обвалился, рассеялся, и воробей остался один в урагане.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Воробья понесло вдаль, на большой пустой высоте. Здесь даже снега не было, а только голый чистый ветер, твердый от собственной сжатой силы. Воробей подумал, свернулся потеснее своим телом и заснул в этом урагане.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Выспавшись, он проснулся, но буря по-прежнему несла его. Воробей уже немного освоился жить в урагане, ему было даже легче сейчас существовать, потому что он не чувствовал тяжести своего тела и не нужно было ни ходить, ни летать, ни заботиться о чем-либо. Воробей огляделся в сумраке бури, ему хотелось понять, какое сейчас время: день или ночь. Но увидеть свет или тьму сквозь сумрак он не сумел и опять съежился и уснул, стараясь сберечь тепло хотя бы внутри себя, а перья и кожа пусть остывают.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Когда воробей проснулся во второй раз, его все еще несла буря. Он стал теперь уже привыкать к ней, только его брала забота о пище. Холода воробей сейчас не чувствовал, зато и тепла не было, - он лишь дрожал в этом сумраке и потоке пустого воздуха. Воробей снова сжался, стараясь не сознавать ничего, пока ураган не обойдется.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Проснулся воробей на земле, в чистой и теплой тишине. Он лежал на листьях большой зеленой травы. Неизвестные и невидимые птицы пели долгие, музыкальные песни, так что воробей удивился и послушал их некоторое время. Затем он убрал и почистил свои перья после вьюги и пошел кормиться.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Здесь, наверно, шло вечное лето, и пищи поэтому было много. Почти каждая трава имела на себе плоды. На стеблях меж листьями висели либо колосья с зернами, либо мягкие стручки с мелкими пряными лепешками, либо открыто росла крупная сытная ягода. Воробей клевал весь день, пока ему не стало стыдно и отвратительно; он опомнился и перестал есть, хотя мог бы покушать еще немного.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 xml:space="preserve">Проспав ночь на травяном стебле, воробей с утра опять начал питаться. Однако он съел теперь немного. Вчера от сильного голода он не заметил вкуса пищи, а сегодня почувствовал, что все плоды трав и кустарников были слишком сладкими либо, </w:t>
      </w:r>
      <w:r w:rsidRPr="0072358E">
        <w:rPr>
          <w:color w:val="222222"/>
          <w:sz w:val="28"/>
          <w:szCs w:val="28"/>
        </w:rPr>
        <w:lastRenderedPageBreak/>
        <w:t>наоборот, горькими. Но зато в плодах содержалась большая питательность, в виде густого, почти опьяняющего жира, и воробей на второй же день слегка пополнел и залоснился. А ночью его стала мучить изжога, и тогда воробей затосковал по привычной кислоте простого черного хлеба; его мелкие кишки и желудок заскулили от ощущения теплой, темной мякоти в футляре музыканта у памятника Пушкину.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Вскоре воробей стал вовсе печальным на этой летней, мирной земле. Сладость и обилие пищи, свет воздуха и благоухание растений не привлекали его. Бродя в тени зарослей, воробей нигде не встретил ни знакомого, ни родственника: тут воробьи не жили. Местные, тучные птицы имели разноцветные, красивые перья; они обыкновенно высоко сидели на древесных ветвях и пели оттуда прекрасные песни, словно из их горла происходил свет. Ели эти птицы редко, потому что достаточно было склевать одну жирную ягодку в траве, чтобы насытиться на весь день и на всю ночь.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Воробей стал жить в одиночестве. Он постепенно облетал всю здешнюю страну, поднимаясь от земли чуть выше кустарника, и повсюду наблюдал густые рощи трав и цветов, толстые низкие деревья, поющих, гордых птиц и синее, безветренное небо. Даже дожди здесь шли только по ночам, когда все спали, чтобы ненастье не портило никому настроения.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Спустя время воробей нашел себе постоянное место для жизни. Это был берег ручья, покрытый мелкими камнями, где ничего не росло, где земля лежала более скудной и неудобной.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 береговой расщелине там еще жила одна змея, но у нее не было яда и зубов, она питалась тем, что глотала влажную почву, как червь, - и мелкие земляные животные оставались у нее внутри, а сжеванная земля исходила обратно прочь. Воробей подружился с этой змеей. Он часто являлся к ней и смотрел в ее темные, приветливые глаза, и змея тоже глядела на воробья. Затем воробей уходил, и ему становилось легче жить в одиночестве после свидания со змеей.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Вниз по течению ручья воробей увидел однажды довольно высокую, голую скалу. Он взлетел на нее и решил ночевать здесь, на возвышенном камне, каждую ночь. Воробей надеялся, что когда-нибудь настанет буря и она сорвет его, спящего, с камня и унесет обратно домой, на Тверской бульвар. Первую ночь спать на прохладной скале было неудобно, однако на вторую ночь воробей уже привык и спал на камне, глубоко, как в гнезде, согреваемый надеждой на бурю.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* * *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Старый музыкант понял, что седой, знакомый воробей погиб навсегда в зимнем урагане. Снегопад, холодные дни и вьюги часто не позволяли старику выходить на Тверской бульвар для игры на скрипке.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 xml:space="preserve">В такие дни музыкант сидел дома, и его единственным утешением было смотреть на замороженное оконное стекло, где складывалась и разрушалась в тишине картина </w:t>
      </w:r>
      <w:r w:rsidRPr="0072358E">
        <w:rPr>
          <w:color w:val="222222"/>
          <w:sz w:val="28"/>
          <w:szCs w:val="28"/>
        </w:rPr>
        <w:lastRenderedPageBreak/>
        <w:t>заросшей, волшебной страны, населенной, вероятно, одними поющими птицами. Старый человек не мог предположить, что его воробей живет сейчас в теплом, цветущем краю и спит по ночам на высоком камне, подставив себя под ветер... В феврале месяце музыкант купил себе в зоологическом магазине на Арбате маленькую черепаху. Он читал когда-то, что черепахи живут долго, а старик не хотел, чтобы то существо, к которому привыкнет его сердце, погибло раньше его. В старости душа не заживает, она долго мучается памятью, поэтому пусть черепаха переживет его смерть.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Живя вместе с черепахой, музыкант стал ходить к памятнику Пушкину совсем редко. Теперь он каждый вечер играл дома на скрипке, а черепаха медленно выходила на середину комнаты, вытягивала худую, длинную шею и слушала музыку. Она поворачивала голову немного в сторону от человека, точно для того, чтобы лучше было слышать, и один ее черный глаз с кротким выражением смотрел на музыканта. Черепаха, наверно, боялась, что старик перестанет играть и ей опять станет скучно жить одной на голом полу. Но музыкант играл для черепахи до поздней ночи, пока черепаха не клала свою маленькую голову на пол в усталости и во сне. Дождавшись, когда у черепахи закроются глаза морщинами век, старик прятал скрипку в футляр и сам тоже ложился на покой. Но музыкант спал худо. В теле его то постреливало где-нибудь, то щемило, то заходилось сердце, и он часто вдруг просыпался в страхе, что умирает. Обыкновенно оказывалось, что он еще живой и за окном, в московском переулке, продолжалась спокойная ночь. В марте месяце, проснувшись от замирания сердца, старик услышал могучий ветер; стекло в окне оттаяло: ветер, наверно, дул с юга, с весенней стороны. И старый человек вспомнил про воробья и пожалел его, что он умер: скоро будет лето, на Тверском бульваре снова воскреснут деревья и воробей пожил бы еще на свете. А на зиму музыкант взял бы его к себе в комнату, воробей подружился бы с черепахой и свободно перенес зиму в тепле, как на пенсии... Старик опять уснул, успокоившись тем, что у него есть живая черепаха и этого достаточно.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 xml:space="preserve">Воробей тоже спал в эту ночь, хотя и летел в ураганном южном ветре. Он проснулся только на одно мгновение, когда удар урагана сорвал его с возвышенного камня, но, обрадовавшись, сейчас же уснул вновь, сжавшись потеплее своим телом. Проснулся воробей уже засветло; ветер нес его могучей силой в далекую сторону. Воробей не боялся полета и высоты; он пошевелился внутри урагана, как в тяжелом, вязком тесте, проговорил сам для себя кое-что и почувствовал, что хочет есть. Воробей огляделся с осторожностью и заметил вокруг себя посторонние предметы. Он их тщательно рассмотрел и узнал: то были отдельные тучные ягодки из теплой страны, зерна, стручки и целые колосья, а немного подальше от воробья летели даже целые кусты и древесные ветви. Значит, ветер взял с собою не одного его, воробья. Маленькое зерно мчалось совсем рядом с воробьем, но схватить его было трудно, благодаря тягости ветра: воробей несколько раз высовывал клюв, а достать зерна не мог, потому что клюв упирался в бурю, как в камень. Тогда воробей начал вращаться вокруг самого себя: он перевернулся ножками кверху, выпустил одно крыло, и ветер сразу снес его в сторону сначала </w:t>
      </w:r>
      <w:r w:rsidRPr="0072358E">
        <w:rPr>
          <w:color w:val="222222"/>
          <w:sz w:val="28"/>
          <w:szCs w:val="28"/>
        </w:rPr>
        <w:lastRenderedPageBreak/>
        <w:t>к близкому зерну, и воробей враз склевал его, а потом воробей пробрался и к более дальним ягодам и колосьям. Он накормил себя досыта и, кроме того, научился, как нужно передвигаться почти поперек бури. Покушав, воробей решил заснуть. Ему сейчас было хорошо: обильная пища летела рядом с ним, а холода или тепла среди урагана он не чувствовал. Воробей спал и просыпался, а проснувшись, опять ложился по ветру ножками кверху, чтобы дремать на покое. В промежутках меж одним сном и другим он сытно кормился из окружающего воздуха; иногда какая-либо ягода или стручок со сладкой начинкой вплотную прибивались к телу воробья, и тогда ему оставалось только склевать и проглотить эту пищу. Однако воробей побаивался, что ветер когда-нибудь перестанет дуть, а он уже привык жить в буре и обильно питаться из нее. Ему не хотелось больше добывать себе корм на бульварах постоянным хищничеством, зябнуть по зимам и бродить пешком по пустому асфальту, чтобы не тратить сил на полет против ветра. Он жалел только, что нет среди всего этого могучего ветра крошек кислого черного хлеба, - летит одна лишь сладость или горечь. К счастью для воробья, буря шла долго, и, просыпаясь, он снова чувствовал себя невесомым и пробовал напевать сам себе песню от удовлетворения жизнью.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 весенние вечера старый скрипач выходил играть к памятнику Пушкину почти ежедневно. Он брал с собою черепаху и ставил ее на лапки возле себя. Во все время музыки черепаха неподвижно слушала скрипку и в перерывы игры терпеливо ждала продолжения. Футляр от скрипки по-прежнему лежал на земле против памятника, но крышка футляра была теперь постоянно закрыта, потому что старик уже не ожидал к себе в гости седого воробья.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 один из погожих вечеров начался ветер со снегом. Музыкант спрятал черепаху за пазуху, сложил скрипку в футляр и пошел на квартиру. Дома он, по обыкновению, накормил черепаху, а затем поместил ее на покой в коробку с ватой. После того старик хотел взяться за чай, чтобы погреть желудок и продлить время вечера. Однако в примусе не оказалось керосина и бутылка тоже была пустая. Музыкант пошел покупать керосин на Бронную улицу. Ветер уже прекратился; падал слабый, влажный снег. На Бронной продажу керосина закрыли на переучет товара, поэтому старику пришлось идти к Никитским воротам.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Закупив керосин, скрипач направился обратно домой по свежему, тающему снегу. Два мальчика стояли в воротах старого жилого дома, и один из них сказал музыканту: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- Дядя, купи у нас птицу... Нам на кино не хватает!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Скрипач остановился.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- Давай, - сказал он. - А где вы ее взяли?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- Она сама с неба на камни упала, - ответил мальчик и подал птицу музыканту в двух сложенных горстях.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lastRenderedPageBreak/>
        <w:t>Птица, наверно, была мертвая. Старик положил ее в карман, уплатил мальчику двадцать копеек и пошел дальше.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Дома музыкант вынул птичку из кармана на свет. Седой воробей лежал у него в руке; глаза его были закрыты, ножки беспомощно согнулись, и одно крыло висело без силы. Нельзя понять, обмер ли воробей на время или навечно. На всякий случай старик положил воробья себе за пазуху под ночную рубашку - к утру он либо отогреется, либо никогда более не проснется.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Напившись чаю, музыкант бережно лег спать на бок, не желая повредить воробья.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Вскоре старик задремал, но сразу же проснулся: воробей пошевелился у него под рубашкой и клевнул его в тело. "Живой! - подумал старый человек. - Значит, сердце его отошло от смерти!" - и он вынул воробья из теплоты под своею рубашкой.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Музыкант положил ожившую птичку на ночлег к черепахе. Она спала в коробке, - там лежала вата, там воробью будет мягко.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На рассвете старик окончательно проснулся и посмотрел, что делает воробей у черепахи.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Воробей лежал на вате тонкими ножками кверху, а черепаха, вытянув шею, смотрела на него добрыми, терпеливыми глазами. Воробей умер и забыл навсегда, что он был на свете.</w:t>
      </w:r>
    </w:p>
    <w:p w:rsidR="0072358E" w:rsidRPr="0072358E" w:rsidRDefault="0072358E" w:rsidP="0072358E">
      <w:pPr>
        <w:pStyle w:val="a3"/>
        <w:shd w:val="clear" w:color="auto" w:fill="F7F7F7"/>
        <w:spacing w:before="0" w:beforeAutospacing="0" w:after="150" w:afterAutospacing="0" w:line="276" w:lineRule="auto"/>
        <w:ind w:firstLine="225"/>
        <w:rPr>
          <w:color w:val="222222"/>
          <w:sz w:val="28"/>
          <w:szCs w:val="28"/>
        </w:rPr>
      </w:pPr>
      <w:r w:rsidRPr="0072358E">
        <w:rPr>
          <w:color w:val="222222"/>
          <w:sz w:val="28"/>
          <w:szCs w:val="28"/>
        </w:rPr>
        <w:t>Вечером старый музыкант не пошел на Тверской бульвар. Он вынул скрипку из футляра и начал играть нежную, счастливую музыку. Черепаха вышла на середину комнаты и стала кротко слушать его одна. Но в музыке недоставало чего-то для полного утешения горюющего сердца старика. Тогда он положил скрипку на место и заплакал.</w:t>
      </w:r>
    </w:p>
    <w:p w:rsidR="00C11B2A" w:rsidRPr="006A0847" w:rsidRDefault="00C11B2A">
      <w:pPr>
        <w:rPr>
          <w:rFonts w:ascii="Times New Roman" w:hAnsi="Times New Roman" w:cs="Times New Roman"/>
          <w:sz w:val="24"/>
          <w:szCs w:val="24"/>
        </w:rPr>
      </w:pPr>
    </w:p>
    <w:sectPr w:rsidR="00C11B2A" w:rsidRPr="006A0847" w:rsidSect="006A08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847"/>
    <w:rsid w:val="006A0847"/>
    <w:rsid w:val="0072358E"/>
    <w:rsid w:val="00832E76"/>
    <w:rsid w:val="009A537B"/>
    <w:rsid w:val="00C1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817F"/>
  <w15:chartTrackingRefBased/>
  <w15:docId w15:val="{1213A1C1-1CB7-4038-9FDC-BFB1D93F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3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8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3205</Words>
  <Characters>18272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3</cp:revision>
  <dcterms:created xsi:type="dcterms:W3CDTF">2020-04-09T11:24:00Z</dcterms:created>
  <dcterms:modified xsi:type="dcterms:W3CDTF">2020-04-14T06:59:00Z</dcterms:modified>
</cp:coreProperties>
</file>